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D" w:rsidRDefault="00E53E6D" w:rsidP="00E53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E53E6D" w:rsidRPr="00DF4AA4" w:rsidRDefault="000702E5" w:rsidP="00E53E6D">
      <w:pPr>
        <w:pStyle w:val="ConsPlusNormal"/>
        <w:jc w:val="center"/>
        <w:rPr>
          <w:rFonts w:ascii="Times New Roman" w:hAnsi="Times New Roman" w:cs="Times New Roman"/>
        </w:rPr>
      </w:pPr>
      <w:bookmarkStart w:id="0" w:name="P780"/>
      <w:bookmarkEnd w:id="0"/>
      <w:r>
        <w:rPr>
          <w:rFonts w:ascii="Times New Roman" w:hAnsi="Times New Roman" w:cs="Times New Roman"/>
        </w:rPr>
        <w:t>О</w:t>
      </w:r>
      <w:r w:rsidR="00E53E6D" w:rsidRPr="00DF4AA4">
        <w:rPr>
          <w:rFonts w:ascii="Times New Roman" w:hAnsi="Times New Roman" w:cs="Times New Roman"/>
        </w:rPr>
        <w:t>тчет о выполнен</w:t>
      </w:r>
      <w:r w:rsidR="000D2956" w:rsidRPr="00DF4AA4">
        <w:rPr>
          <w:rFonts w:ascii="Times New Roman" w:hAnsi="Times New Roman" w:cs="Times New Roman"/>
        </w:rPr>
        <w:t xml:space="preserve">ии государственного задания № </w:t>
      </w:r>
      <w:r w:rsidR="009A6390">
        <w:rPr>
          <w:rFonts w:ascii="Times New Roman" w:hAnsi="Times New Roman" w:cs="Times New Roman"/>
        </w:rPr>
        <w:t xml:space="preserve"> __</w:t>
      </w:r>
      <w:r w:rsidR="00E53E6D" w:rsidRPr="00DF4AA4">
        <w:rPr>
          <w:rFonts w:ascii="Times New Roman" w:hAnsi="Times New Roman" w:cs="Times New Roman"/>
        </w:rPr>
        <w:t xml:space="preserve"> 1</w:t>
      </w:r>
    </w:p>
    <w:p w:rsidR="00E53E6D" w:rsidRPr="00853037" w:rsidRDefault="00E53E6D" w:rsidP="00E53E6D">
      <w:pPr>
        <w:pStyle w:val="ConsPlusNormal"/>
        <w:jc w:val="center"/>
        <w:rPr>
          <w:rFonts w:ascii="Times New Roman" w:hAnsi="Times New Roman" w:cs="Times New Roman"/>
        </w:rPr>
      </w:pPr>
      <w:r w:rsidRPr="00DF4AA4">
        <w:rPr>
          <w:rFonts w:ascii="Times New Roman" w:hAnsi="Times New Roman" w:cs="Times New Roman"/>
        </w:rPr>
        <w:t xml:space="preserve">за </w:t>
      </w:r>
      <w:r w:rsidR="002A08F8">
        <w:rPr>
          <w:rFonts w:ascii="Times New Roman" w:hAnsi="Times New Roman" w:cs="Times New Roman"/>
        </w:rPr>
        <w:t xml:space="preserve"> </w:t>
      </w:r>
      <w:r w:rsidR="00474E53">
        <w:rPr>
          <w:rFonts w:ascii="Times New Roman" w:hAnsi="Times New Roman" w:cs="Times New Roman"/>
        </w:rPr>
        <w:t>1 полугодие</w:t>
      </w:r>
      <w:r w:rsidR="003E67EA">
        <w:rPr>
          <w:rFonts w:ascii="Times New Roman" w:hAnsi="Times New Roman" w:cs="Times New Roman"/>
        </w:rPr>
        <w:t xml:space="preserve"> 2019</w:t>
      </w:r>
      <w:r w:rsidR="00CA49E5" w:rsidRPr="00DF4AA4">
        <w:rPr>
          <w:rFonts w:ascii="Times New Roman" w:hAnsi="Times New Roman" w:cs="Times New Roman"/>
        </w:rPr>
        <w:t xml:space="preserve"> </w:t>
      </w:r>
      <w:r w:rsidRPr="00DF4AA4">
        <w:rPr>
          <w:rFonts w:ascii="Times New Roman" w:hAnsi="Times New Roman" w:cs="Times New Roman"/>
        </w:rPr>
        <w:t>год</w:t>
      </w:r>
      <w:r w:rsidR="003E67EA">
        <w:rPr>
          <w:rFonts w:ascii="Times New Roman" w:hAnsi="Times New Roman" w:cs="Times New Roman"/>
        </w:rPr>
        <w:t>а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3E67EA" w:rsidRDefault="003E67EA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 w:rsidP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государственного учреждения 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бюджетное</w:t>
            </w:r>
            <w:r w:rsidR="00060127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 учреждение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«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Пыть-Яхский 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CA4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506001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Pr="000D2956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деятельности государственного учреждения 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D2956" w:rsidRPr="000D2956">
              <w:rPr>
                <w:rFonts w:ascii="Times New Roman" w:hAnsi="Times New Roman" w:cs="Times New Roman"/>
                <w:u w:val="single"/>
                <w:lang w:eastAsia="en-US"/>
              </w:rPr>
              <w:t>22. Социальная защита населения</w:t>
            </w:r>
          </w:p>
          <w:p w:rsidR="00E53E6D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Периодичность </w:t>
            </w:r>
            <w:r w:rsidR="00AD041B" w:rsidRPr="005055DE">
              <w:rPr>
                <w:rFonts w:ascii="Times New Roman" w:hAnsi="Times New Roman" w:cs="Times New Roman"/>
                <w:u w:val="single"/>
              </w:rPr>
              <w:t>ежеквартально</w:t>
            </w:r>
            <w:r w:rsidR="00AD041B">
              <w:rPr>
                <w:rFonts w:ascii="Times New Roman" w:hAnsi="Times New Roman" w:cs="Times New Roman"/>
                <w:u w:val="single"/>
              </w:rPr>
              <w:t>, ежегодно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53E6D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74204167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110CF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110CF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D33B74">
      <w:pPr>
        <w:pStyle w:val="ConsPlusNormal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r w:rsidR="0019212E">
        <w:rPr>
          <w:rFonts w:ascii="Times New Roman" w:hAnsi="Times New Roman" w:cs="Times New Roman"/>
        </w:rPr>
        <w:t>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162564" w:rsidP="00E53E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CA49E5" w:rsidRDefault="00CA49E5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Default="00E53E6D" w:rsidP="0016256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государственной услуги </w:t>
            </w:r>
            <w:r w:rsidR="0016256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62564" w:rsidRPr="005055DE">
              <w:rPr>
                <w:rFonts w:ascii="Times New Roman" w:hAnsi="Times New Roman"/>
                <w:u w:val="single"/>
              </w:rPr>
              <w:t xml:space="preserve">Предоставление социального обслуживания </w:t>
            </w:r>
            <w:r w:rsidR="00162564" w:rsidRPr="005055DE">
              <w:rPr>
                <w:rFonts w:ascii="Times New Roman" w:hAnsi="Times New Roman"/>
                <w:b/>
                <w:u w:val="single"/>
              </w:rPr>
              <w:t>в полустационарной форме</w:t>
            </w:r>
            <w:r w:rsidR="00162564" w:rsidRPr="005055DE">
              <w:rPr>
                <w:rFonts w:ascii="Times New Roman" w:hAnsi="Times New Roman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110CF" w:rsidP="000D2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АЭ10</w:t>
            </w:r>
          </w:p>
        </w:tc>
      </w:tr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Pr="0019212E" w:rsidRDefault="00E53E6D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  <w:r w:rsidR="00162564" w:rsidRPr="0019212E">
              <w:rPr>
                <w:sz w:val="22"/>
                <w:szCs w:val="22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 наличия инвалидности;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определённого места жительства, в том числе  у лица, не достигшего возраста двадцати трёх лет и завершившего пребывание в организации для детей-сирот и детей, оставшихся без попечения родителей;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 семье инвалида или инвалидов, в том числе ребёнка-инвалида или детей-инвалидов, нуждающихся в постоянном постороннем уходе;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ребёнка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наличие насилия в семье;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работы и сре</w:t>
            </w:r>
            <w:proofErr w:type="gramStart"/>
            <w:r w:rsidRPr="0019212E">
              <w:rPr>
                <w:sz w:val="22"/>
                <w:szCs w:val="22"/>
                <w:u w:val="single"/>
              </w:rPr>
              <w:t>дств к с</w:t>
            </w:r>
            <w:proofErr w:type="gramEnd"/>
            <w:r w:rsidRPr="0019212E">
              <w:rPr>
                <w:sz w:val="22"/>
                <w:szCs w:val="22"/>
                <w:u w:val="single"/>
              </w:rPr>
              <w:t>уществованию;</w:t>
            </w:r>
          </w:p>
          <w:p w:rsidR="00162564" w:rsidRPr="0019212E" w:rsidRDefault="00162564" w:rsidP="000D29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иных обстоятельств, которые ухудшают или способны ухудшить условия жизнедеятельности</w:t>
            </w:r>
          </w:p>
          <w:p w:rsidR="00CA49E5" w:rsidRPr="0019212E" w:rsidRDefault="00CA49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ind w:firstLine="649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16"/>
        <w:gridCol w:w="958"/>
        <w:gridCol w:w="1077"/>
        <w:gridCol w:w="964"/>
        <w:gridCol w:w="964"/>
        <w:gridCol w:w="1077"/>
        <w:gridCol w:w="1077"/>
        <w:gridCol w:w="1138"/>
      </w:tblGrid>
      <w:tr w:rsidR="00E53E6D" w:rsidTr="00960D5F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  <w:hyperlink r:id="rId1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E53E6D" w:rsidTr="00960D5F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r:id="rId1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2</w:t>
              </w:r>
            </w:hyperlink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  <w:hyperlink r:id="rId1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Default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  <w:hyperlink r:id="rId1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3E6D" w:rsidRDefault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anchor="P1139" w:history="1">
              <w:r w:rsidR="00E53E6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2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государственном задании на отчетную дату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110CF" w:rsidP="00E110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8532000.99.ОАЭ10АА00000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в Ханты-Мансийском автономном округе - Югре»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 w:rsidP="00337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E31A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отчётном году, выявленных при проведении проверок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B745B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B745B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8B745B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8B745B" w:rsidP="00E103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Выявление</w:t>
            </w:r>
            <w:r w:rsidRPr="008B74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33 нарушений </w:t>
            </w:r>
            <w:r w:rsidRPr="008B745B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Предписанию </w:t>
            </w:r>
            <w:proofErr w:type="spellStart"/>
            <w:r w:rsidRPr="008B745B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8B745B">
              <w:rPr>
                <w:rFonts w:ascii="Times New Roman" w:hAnsi="Times New Roman" w:cs="Times New Roman"/>
                <w:sz w:val="18"/>
                <w:szCs w:val="18"/>
              </w:rPr>
              <w:t xml:space="preserve"> от 07.06.2019 № 376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</w:t>
            </w: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Удовлетворён</w:t>
            </w:r>
          </w:p>
          <w:p w:rsidR="009A6390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20A9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8A30DD" w:rsidRDefault="008F20A9" w:rsidP="008A30D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30DD">
              <w:t>Укомплектова</w:t>
            </w:r>
            <w:proofErr w:type="spellEnd"/>
          </w:p>
          <w:p w:rsidR="008F20A9" w:rsidRDefault="008F20A9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30D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8A30DD">
              <w:rPr>
                <w:rFonts w:ascii="Times New Roman" w:hAnsi="Times New Roman"/>
                <w:sz w:val="20"/>
                <w:szCs w:val="20"/>
              </w:rPr>
              <w:t xml:space="preserve"> организации специалистами, оказывающими социальные услуги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D723F1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D723F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820F5E" w:rsidP="008F20A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</w:t>
            </w:r>
            <w:r w:rsidR="00474E53">
              <w:t>5</w:t>
            </w:r>
            <w:r w:rsidR="00997373">
              <w:t xml:space="preserve"> </w:t>
            </w:r>
            <w:r w:rsidR="008F20A9" w:rsidRPr="00E3294E">
              <w:t xml:space="preserve">вакансий по </w:t>
            </w:r>
            <w:proofErr w:type="spellStart"/>
            <w:r w:rsidR="008F20A9" w:rsidRPr="00E3294E">
              <w:t>должнос</w:t>
            </w:r>
            <w:proofErr w:type="spellEnd"/>
          </w:p>
          <w:p w:rsidR="008F20A9" w:rsidRPr="00E3294E" w:rsidRDefault="008F20A9" w:rsidP="008F20A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тям</w:t>
            </w:r>
            <w:proofErr w:type="spellEnd"/>
            <w:r w:rsidRPr="00E3294E">
              <w:t>:</w:t>
            </w:r>
          </w:p>
          <w:p w:rsidR="008F20A9" w:rsidRPr="00E3294E" w:rsidRDefault="00E110CF" w:rsidP="008F20A9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отделением </w:t>
            </w:r>
            <w:r w:rsidR="00CE612C">
              <w:t>- 1</w:t>
            </w:r>
            <w:r w:rsidR="008F20A9" w:rsidRPr="00E3294E">
              <w:t xml:space="preserve">, </w:t>
            </w:r>
          </w:p>
          <w:p w:rsidR="008F20A9" w:rsidRPr="00E3294E" w:rsidRDefault="00E110CF" w:rsidP="008F20A9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гражданской обороны </w:t>
            </w:r>
            <w:r w:rsidR="008F20A9" w:rsidRPr="00E3294E">
              <w:t>- 1,</w:t>
            </w:r>
          </w:p>
          <w:p w:rsidR="00CE612C" w:rsidRPr="00E110CF" w:rsidRDefault="00E110CF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– 2</w:t>
            </w:r>
            <w:r w:rsidR="00AE3DD8" w:rsidRPr="00E3294E">
              <w:rPr>
                <w:rFonts w:ascii="Times New Roman" w:hAnsi="Times New Roman"/>
                <w:sz w:val="20"/>
                <w:szCs w:val="20"/>
              </w:rPr>
              <w:t>,</w:t>
            </w:r>
            <w:r w:rsidR="008F20A9" w:rsidRPr="00E32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28C">
              <w:rPr>
                <w:rFonts w:ascii="Times New Roman" w:hAnsi="Times New Roman"/>
                <w:sz w:val="20"/>
                <w:szCs w:val="20"/>
              </w:rPr>
              <w:t>психолог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485B5E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8A30DD" w:rsidRDefault="00485B5E" w:rsidP="008A30DD">
            <w:pPr>
              <w:widowControl w:val="0"/>
              <w:autoSpaceDE w:val="0"/>
              <w:autoSpaceDN w:val="0"/>
              <w:adjustRightInd w:val="0"/>
            </w:pPr>
            <w:r>
              <w:t>Повышение качества социальных услуг и эффективности их оказания (определяется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9A6390" w:rsidRDefault="00485B5E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9A6390" w:rsidRDefault="00485B5E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 w:rsidP="008F20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B5E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3372BF" w:rsidRDefault="00485B5E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Доступность получения социальных услуг в организации</w:t>
            </w:r>
          </w:p>
          <w:p w:rsidR="00485B5E" w:rsidRPr="003372BF" w:rsidRDefault="00485B5E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372BF">
              <w:rPr>
                <w:rFonts w:ascii="Times New Roman" w:hAnsi="Times New Roman"/>
                <w:sz w:val="20"/>
                <w:szCs w:val="20"/>
              </w:rPr>
              <w:t>(возможность сопровождения получателя социальных услуг при передвижении по территории учреждения социального обслуживания, а также при использовании услуги;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сообщениями;</w:t>
            </w:r>
            <w:proofErr w:type="gram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9A6390" w:rsidRDefault="00485B5E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9A6390" w:rsidRDefault="00485B5E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391D10" w:rsidRDefault="00485B5E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391D10" w:rsidRDefault="00485B5E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B2060" w:rsidRDefault="00AB2060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71B37" w:rsidRDefault="00D71B37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Pr="0019212E" w:rsidRDefault="00E53E6D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12E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993"/>
        <w:gridCol w:w="850"/>
        <w:gridCol w:w="992"/>
        <w:gridCol w:w="709"/>
      </w:tblGrid>
      <w:tr w:rsidR="00E53E6D" w:rsidTr="00D71B3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r:id="rId2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53E6D" w:rsidTr="00D71B3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2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2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71B37">
        <w:trPr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2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2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год </w:t>
            </w:r>
            <w:hyperlink r:id="rId2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отчетную дату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71B3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r:id="rId29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r:id="rId3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A2278" w:rsidTr="00D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2" w:rsidRDefault="007D6A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853200О</w:t>
            </w:r>
            <w:r w:rsidR="006E52D2">
              <w:rPr>
                <w:rFonts w:ascii="Times New Roman" w:hAnsi="Times New Roman" w:cs="Times New Roman"/>
                <w:lang w:eastAsia="en-US"/>
              </w:rPr>
              <w:t>.99.ОАЭАА</w:t>
            </w:r>
          </w:p>
          <w:p w:rsidR="00E53E6D" w:rsidRPr="0019212E" w:rsidRDefault="006E52D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в Ханты-Мансийском автономном округе - Югре»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6E52D2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636C82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2252</w:t>
            </w:r>
          </w:p>
          <w:p w:rsidR="008F09B3" w:rsidRPr="002B002A" w:rsidRDefault="008F09B3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636C82" w:rsidP="00BD7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5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06110A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2" w:rsidRPr="00D21B23" w:rsidRDefault="00D21B23" w:rsidP="006E52D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1B23">
              <w:rPr>
                <w:rFonts w:ascii="Times New Roman" w:hAnsi="Times New Roman" w:cs="Times New Roman"/>
                <w:lang w:eastAsia="en-US"/>
              </w:rPr>
              <w:t>Вы</w:t>
            </w:r>
            <w:r w:rsidR="006E52D2" w:rsidRPr="00D21B23">
              <w:rPr>
                <w:rFonts w:ascii="Times New Roman" w:hAnsi="Times New Roman" w:cs="Times New Roman"/>
                <w:lang w:eastAsia="en-US"/>
              </w:rPr>
              <w:t>явле</w:t>
            </w:r>
            <w:proofErr w:type="spellEnd"/>
          </w:p>
          <w:p w:rsidR="006E52D2" w:rsidRPr="00D21B23" w:rsidRDefault="006E52D2" w:rsidP="006E52D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1B23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D21B23">
              <w:rPr>
                <w:rFonts w:ascii="Times New Roman" w:hAnsi="Times New Roman" w:cs="Times New Roman"/>
                <w:lang w:eastAsia="en-US"/>
              </w:rPr>
              <w:t xml:space="preserve"> граждан,</w:t>
            </w:r>
          </w:p>
          <w:p w:rsidR="006E52D2" w:rsidRPr="00D21B23" w:rsidRDefault="00D21B23" w:rsidP="006E52D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21B23">
              <w:rPr>
                <w:rFonts w:ascii="Times New Roman" w:hAnsi="Times New Roman" w:cs="Times New Roman"/>
                <w:lang w:eastAsia="en-US"/>
              </w:rPr>
              <w:t>нуж</w:t>
            </w:r>
            <w:r w:rsidR="006E52D2" w:rsidRPr="00D21B23">
              <w:rPr>
                <w:rFonts w:ascii="Times New Roman" w:hAnsi="Times New Roman" w:cs="Times New Roman"/>
                <w:lang w:eastAsia="en-US"/>
              </w:rPr>
              <w:t xml:space="preserve">дающихся в </w:t>
            </w:r>
            <w:proofErr w:type="spellStart"/>
            <w:r w:rsidR="006E52D2" w:rsidRPr="00D21B23">
              <w:rPr>
                <w:rFonts w:ascii="Times New Roman" w:hAnsi="Times New Roman" w:cs="Times New Roman"/>
                <w:lang w:eastAsia="en-US"/>
              </w:rPr>
              <w:t>социаль</w:t>
            </w:r>
            <w:proofErr w:type="spellEnd"/>
          </w:p>
          <w:p w:rsidR="006E52D2" w:rsidRPr="00D21B23" w:rsidRDefault="006E52D2" w:rsidP="006E52D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21B23">
              <w:rPr>
                <w:rFonts w:ascii="Times New Roman" w:hAnsi="Times New Roman" w:cs="Times New Roman"/>
                <w:lang w:eastAsia="en-US"/>
              </w:rPr>
              <w:t xml:space="preserve">ном </w:t>
            </w:r>
            <w:proofErr w:type="spellStart"/>
            <w:r w:rsidRPr="00D21B23">
              <w:rPr>
                <w:rFonts w:ascii="Times New Roman" w:hAnsi="Times New Roman" w:cs="Times New Roman"/>
                <w:lang w:eastAsia="en-US"/>
              </w:rPr>
              <w:t>обс</w:t>
            </w:r>
            <w:proofErr w:type="spellEnd"/>
          </w:p>
          <w:p w:rsidR="006E52D2" w:rsidRPr="00D21B23" w:rsidRDefault="006E52D2" w:rsidP="006E52D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1B23">
              <w:rPr>
                <w:rFonts w:ascii="Times New Roman" w:hAnsi="Times New Roman" w:cs="Times New Roman"/>
                <w:lang w:eastAsia="en-US"/>
              </w:rPr>
              <w:t>лужива</w:t>
            </w:r>
            <w:proofErr w:type="spellEnd"/>
          </w:p>
          <w:p w:rsidR="006E52D2" w:rsidRPr="00D21B23" w:rsidRDefault="006E52D2" w:rsidP="006E52D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21B23">
              <w:rPr>
                <w:rFonts w:ascii="Times New Roman" w:hAnsi="Times New Roman" w:cs="Times New Roman"/>
                <w:lang w:eastAsia="en-US"/>
              </w:rPr>
              <w:t>нии</w:t>
            </w:r>
            <w:proofErr w:type="spellEnd"/>
            <w:r w:rsidRPr="00D21B23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D21B23">
              <w:rPr>
                <w:rFonts w:ascii="Times New Roman" w:hAnsi="Times New Roman" w:cs="Times New Roman"/>
                <w:lang w:eastAsia="en-US"/>
              </w:rPr>
              <w:t>количес</w:t>
            </w:r>
            <w:proofErr w:type="spellEnd"/>
          </w:p>
          <w:p w:rsidR="00E53E6D" w:rsidRPr="00D21B23" w:rsidRDefault="0006110A" w:rsidP="00D21B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21B23">
              <w:rPr>
                <w:rFonts w:ascii="Times New Roman" w:hAnsi="Times New Roman" w:cs="Times New Roman"/>
                <w:lang w:eastAsia="en-US"/>
              </w:rPr>
              <w:t>тве</w:t>
            </w:r>
            <w:proofErr w:type="spellEnd"/>
            <w:r w:rsidRPr="00D21B23">
              <w:rPr>
                <w:rFonts w:ascii="Times New Roman" w:hAnsi="Times New Roman" w:cs="Times New Roman"/>
                <w:lang w:eastAsia="en-US"/>
              </w:rPr>
              <w:t xml:space="preserve"> 126</w:t>
            </w:r>
            <w:r w:rsidR="00D21B23" w:rsidRPr="00D21B23">
              <w:rPr>
                <w:rFonts w:ascii="Times New Roman" w:hAnsi="Times New Roman" w:cs="Times New Roman"/>
                <w:lang w:eastAsia="en-US"/>
              </w:rPr>
              <w:t xml:space="preserve"> чело</w:t>
            </w:r>
            <w:r w:rsidR="006E52D2" w:rsidRPr="00D21B23">
              <w:rPr>
                <w:rFonts w:ascii="Times New Roman" w:hAnsi="Times New Roman" w:cs="Times New Roman"/>
                <w:lang w:eastAsia="en-US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DC23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2776,99</w:t>
            </w:r>
          </w:p>
        </w:tc>
      </w:tr>
    </w:tbl>
    <w:p w:rsidR="00195659" w:rsidRDefault="00195659" w:rsidP="002011C1">
      <w:pPr>
        <w:pStyle w:val="ConsPlusNormal"/>
        <w:outlineLvl w:val="2"/>
        <w:rPr>
          <w:rFonts w:ascii="Times New Roman" w:hAnsi="Times New Roman" w:cs="Times New Roman"/>
        </w:rPr>
      </w:pPr>
    </w:p>
    <w:p w:rsidR="008B745B" w:rsidRDefault="008B745B" w:rsidP="00D71B37">
      <w:pPr>
        <w:pStyle w:val="ConsPlusNormal"/>
        <w:outlineLvl w:val="2"/>
        <w:rPr>
          <w:rFonts w:ascii="Times New Roman" w:hAnsi="Times New Roman" w:cs="Times New Roman"/>
        </w:rPr>
      </w:pPr>
    </w:p>
    <w:p w:rsidR="008B745B" w:rsidRDefault="008B745B" w:rsidP="00D71B37">
      <w:pPr>
        <w:pStyle w:val="ConsPlusNormal"/>
        <w:outlineLvl w:val="2"/>
        <w:rPr>
          <w:rFonts w:ascii="Times New Roman" w:hAnsi="Times New Roman" w:cs="Times New Roman"/>
        </w:rPr>
      </w:pPr>
    </w:p>
    <w:p w:rsidR="008B745B" w:rsidRDefault="008B745B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Pr="001C357B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 xml:space="preserve">Часть 2. Сведения о выполняемых работах </w:t>
      </w:r>
      <w:hyperlink r:id="rId34" w:anchor="P1140" w:history="1">
        <w:r w:rsidRPr="001C357B">
          <w:rPr>
            <w:rStyle w:val="a4"/>
            <w:rFonts w:ascii="Times New Roman" w:hAnsi="Times New Roman" w:cs="Times New Roman"/>
            <w:color w:val="auto"/>
            <w:u w:val="none"/>
          </w:rPr>
          <w:t>2</w:t>
        </w:r>
      </w:hyperlink>
    </w:p>
    <w:p w:rsidR="00E53E6D" w:rsidRDefault="0019212E" w:rsidP="00E53E6D">
      <w:pPr>
        <w:pStyle w:val="ConsPlusNormal"/>
        <w:jc w:val="center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>Раздел  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70"/>
        <w:gridCol w:w="2850"/>
        <w:gridCol w:w="1515"/>
      </w:tblGrid>
      <w:tr w:rsidR="00E53E6D" w:rsidTr="00195659">
        <w:trPr>
          <w:trHeight w:val="826"/>
        </w:trPr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Pr="005B463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Наименование работы </w:t>
            </w:r>
            <w:r w:rsidR="005B4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Предоставление социального обслуживания </w:t>
            </w:r>
            <w:r w:rsidR="005B463E" w:rsidRPr="005B46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форме на дому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2011C1" w:rsidP="002011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АЭ11</w:t>
            </w:r>
          </w:p>
        </w:tc>
      </w:tr>
      <w:tr w:rsidR="00E53E6D" w:rsidTr="00195659"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3E" w:rsidRPr="005055DE" w:rsidRDefault="00E53E6D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2. Категории потребителей работы </w:t>
            </w:r>
            <w:r w:rsidR="005B463E">
              <w:rPr>
                <w:lang w:eastAsia="en-US"/>
              </w:rPr>
              <w:t xml:space="preserve"> </w:t>
            </w:r>
            <w:r w:rsidR="005B463E" w:rsidRPr="005055DE">
              <w:rPr>
                <w:u w:val="single"/>
              </w:rPr>
              <w:t>Гражданин,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</w:t>
            </w:r>
            <w:proofErr w:type="gramStart"/>
            <w:r w:rsidR="005B463E" w:rsidRPr="005055DE">
              <w:rPr>
                <w:u w:val="single"/>
              </w:rPr>
              <w:t xml:space="preserve"> ,</w:t>
            </w:r>
            <w:proofErr w:type="gramEnd"/>
            <w:r w:rsidR="005B463E" w:rsidRPr="005055DE">
              <w:rPr>
                <w:u w:val="single"/>
              </w:rPr>
              <w:t xml:space="preserve"> травмы, возраста и или наличия инвалидности;</w:t>
            </w:r>
          </w:p>
          <w:p w:rsidR="005B463E" w:rsidRPr="005055DE" w:rsidRDefault="005B463E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055DE">
              <w:rPr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E53E6D" w:rsidRDefault="005B463E" w:rsidP="005B463E">
            <w:pPr>
              <w:autoSpaceDE w:val="0"/>
              <w:autoSpaceDN w:val="0"/>
              <w:adjustRightInd w:val="0"/>
              <w:jc w:val="both"/>
            </w:pPr>
            <w:r w:rsidRPr="005055DE">
              <w:rPr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 Сведения о фактическом достижении показателей, характеризующих качество работы на</w:t>
            </w:r>
            <w:r w:rsidR="00D71B37">
              <w:rPr>
                <w:lang w:eastAsia="en-US"/>
              </w:rPr>
              <w:t xml:space="preserve">  2019</w:t>
            </w:r>
            <w:r w:rsidR="000D2956">
              <w:rPr>
                <w:lang w:eastAsia="en-US"/>
              </w:rPr>
              <w:t xml:space="preserve">  год и на планов</w:t>
            </w:r>
            <w:r w:rsidR="00D71B37">
              <w:rPr>
                <w:lang w:eastAsia="en-US"/>
              </w:rPr>
              <w:t>ый период 2020 и 2021 годов.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60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3"/>
        <w:gridCol w:w="1133"/>
        <w:gridCol w:w="1133"/>
        <w:gridCol w:w="1133"/>
        <w:gridCol w:w="1246"/>
        <w:gridCol w:w="1077"/>
        <w:gridCol w:w="1020"/>
        <w:gridCol w:w="964"/>
        <w:gridCol w:w="1077"/>
        <w:gridCol w:w="850"/>
        <w:gridCol w:w="850"/>
        <w:gridCol w:w="1020"/>
        <w:gridCol w:w="943"/>
        <w:gridCol w:w="1041"/>
      </w:tblGrid>
      <w:tr w:rsidR="00EF4B41" w:rsidTr="001C357B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EF4B41" w:rsidRDefault="008B745B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35" w:anchor="P1139" w:history="1">
              <w:r w:rsidR="00EF4B4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государственной работы</w:t>
            </w:r>
          </w:p>
        </w:tc>
      </w:tr>
      <w:tr w:rsidR="00EF4B41" w:rsidTr="00D509A1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3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3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EF4B41" w:rsidTr="00D509A1">
        <w:trPr>
          <w:trHeight w:val="509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3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4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4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011C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853100О.99.АЭ11АА00000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в Ханты-Мансийском автономном округе - Югре»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5055DE" w:rsidRDefault="00EF4B41" w:rsidP="008A30DD">
            <w:pPr>
              <w:widowControl w:val="0"/>
              <w:autoSpaceDE w:val="0"/>
              <w:autoSpaceDN w:val="0"/>
              <w:adjustRightInd w:val="0"/>
            </w:pPr>
            <w:r w:rsidRPr="005055DE">
              <w:t>Удовлетворён</w:t>
            </w:r>
          </w:p>
          <w:p w:rsid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ность</w:t>
            </w:r>
            <w:proofErr w:type="spellEnd"/>
            <w:r w:rsidRPr="005055DE">
              <w:rPr>
                <w:rFonts w:ascii="Times New Roman" w:hAnsi="Times New Roman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6E56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5055DE" w:rsidRDefault="00446E56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Укомплектова</w:t>
            </w:r>
            <w:proofErr w:type="spellEnd"/>
          </w:p>
          <w:p w:rsidR="00446E56" w:rsidRPr="005055DE" w:rsidRDefault="00446E56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ние</w:t>
            </w:r>
            <w:proofErr w:type="spellEnd"/>
            <w:r w:rsidRPr="005055DE">
              <w:t xml:space="preserve"> организации специалистами, оказывающими социальные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9A6390" w:rsidRDefault="00446E56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9A6390" w:rsidRDefault="00446E56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8B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8B745B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5 </w:t>
            </w:r>
            <w:r w:rsidRPr="00E3294E">
              <w:t xml:space="preserve">вакансий по </w:t>
            </w:r>
            <w:proofErr w:type="spellStart"/>
            <w:r w:rsidRPr="00E3294E">
              <w:t>должнос</w:t>
            </w:r>
            <w:proofErr w:type="spellEnd"/>
          </w:p>
          <w:p w:rsidR="00446E56" w:rsidRPr="00E3294E" w:rsidRDefault="00446E56" w:rsidP="008B745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тям</w:t>
            </w:r>
            <w:proofErr w:type="spellEnd"/>
            <w:r w:rsidRPr="00E3294E">
              <w:t>:</w:t>
            </w:r>
          </w:p>
          <w:p w:rsidR="00446E56" w:rsidRPr="00E3294E" w:rsidRDefault="00446E56" w:rsidP="008B745B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отделением - 1</w:t>
            </w:r>
            <w:r w:rsidRPr="00E3294E">
              <w:t xml:space="preserve">, </w:t>
            </w:r>
          </w:p>
          <w:p w:rsidR="00446E56" w:rsidRPr="00E3294E" w:rsidRDefault="00446E56" w:rsidP="008B745B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гражданской обороны </w:t>
            </w:r>
            <w:r w:rsidRPr="00E3294E">
              <w:t>- 1,</w:t>
            </w:r>
          </w:p>
          <w:p w:rsidR="00446E56" w:rsidRPr="00E110CF" w:rsidRDefault="00446E56" w:rsidP="008B745B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– 2</w:t>
            </w:r>
            <w:r w:rsidRPr="00E329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психолог - 1</w:t>
            </w:r>
          </w:p>
        </w:tc>
      </w:tr>
    </w:tbl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6F4E39" w:rsidRPr="00F54363" w:rsidRDefault="006F4E39" w:rsidP="006F4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850"/>
        <w:gridCol w:w="851"/>
        <w:gridCol w:w="850"/>
        <w:gridCol w:w="851"/>
        <w:gridCol w:w="992"/>
        <w:gridCol w:w="851"/>
        <w:gridCol w:w="850"/>
        <w:gridCol w:w="992"/>
        <w:gridCol w:w="851"/>
        <w:gridCol w:w="709"/>
        <w:gridCol w:w="567"/>
      </w:tblGrid>
      <w:tr w:rsidR="006F4E39" w:rsidRPr="00F54363" w:rsidTr="007D1190">
        <w:tc>
          <w:tcPr>
            <w:tcW w:w="1135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6F4E39" w:rsidRPr="00F54363" w:rsidTr="00845A4B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701" w:type="dxa"/>
            <w:gridSpan w:val="2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45A4B" w:rsidRDefault="00845A4B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6F4E39"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ричи</w:t>
            </w:r>
            <w:proofErr w:type="spellEnd"/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rPr>
          <w:trHeight w:val="220"/>
        </w:trPr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4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6F4E39" w:rsidRPr="00F54363" w:rsidRDefault="008B745B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6F4E39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c>
          <w:tcPr>
            <w:tcW w:w="1135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6F4E39" w:rsidRPr="00F54363" w:rsidTr="00845A4B">
        <w:tc>
          <w:tcPr>
            <w:tcW w:w="1135" w:type="dxa"/>
            <w:shd w:val="clear" w:color="auto" w:fill="auto"/>
          </w:tcPr>
          <w:p w:rsidR="006F4E39" w:rsidRPr="000D2956" w:rsidRDefault="00446E56" w:rsidP="002D523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853100О.99.АЭ11АА00000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01039">
              <w:rPr>
                <w:rFonts w:ascii="Times New Roman" w:hAnsi="Times New Roman" w:cs="Times New Roman"/>
                <w:sz w:val="20"/>
              </w:rPr>
              <w:t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в Ханты-Мансийском автономном округе - Югре»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F4E39" w:rsidRPr="006F4E39" w:rsidRDefault="006F4E39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4E39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shd w:val="clear" w:color="auto" w:fill="auto"/>
          </w:tcPr>
          <w:p w:rsidR="006F4E39" w:rsidRPr="000D2956" w:rsidRDefault="006F4E39" w:rsidP="002D523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A94BE5" w:rsidP="001C3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социального облуживания</w:t>
            </w:r>
            <w:r w:rsidR="001C357B" w:rsidRPr="001C3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форме на дому</w:t>
            </w:r>
          </w:p>
        </w:tc>
        <w:tc>
          <w:tcPr>
            <w:tcW w:w="992" w:type="dxa"/>
            <w:shd w:val="clear" w:color="auto" w:fill="auto"/>
          </w:tcPr>
          <w:p w:rsidR="006F4E39" w:rsidRPr="000D2956" w:rsidRDefault="00446E56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D71B37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6F4E39" w:rsidRPr="001C357B" w:rsidRDefault="00D71B37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6F4E39" w:rsidRPr="001C357B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D71B37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4E39" w:rsidRPr="000D2956" w:rsidRDefault="006F4E39" w:rsidP="002D523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F4E39" w:rsidRPr="000D2956" w:rsidRDefault="00446E56" w:rsidP="006F4E3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44215,54</w:t>
            </w:r>
          </w:p>
        </w:tc>
      </w:tr>
    </w:tbl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19212E" w:rsidRDefault="0019212E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proofErr w:type="spellStart"/>
      <w:r w:rsidR="00D71B37">
        <w:rPr>
          <w:rFonts w:ascii="Times New Roman" w:hAnsi="Times New Roman" w:cs="Times New Roman"/>
          <w:sz w:val="24"/>
          <w:szCs w:val="24"/>
          <w:u w:val="single"/>
        </w:rPr>
        <w:t>Врио</w:t>
      </w:r>
      <w:proofErr w:type="spellEnd"/>
      <w:r w:rsidR="00D71B37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="00845A4B" w:rsidRPr="00845A4B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D71B3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45A4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45A4B">
        <w:rPr>
          <w:rFonts w:ascii="Times New Roman" w:hAnsi="Times New Roman" w:cs="Times New Roman"/>
          <w:sz w:val="24"/>
          <w:szCs w:val="24"/>
        </w:rPr>
        <w:t>_</w:t>
      </w:r>
      <w:r w:rsidR="000702E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71B37">
        <w:rPr>
          <w:rFonts w:ascii="Times New Roman" w:hAnsi="Times New Roman" w:cs="Times New Roman"/>
          <w:sz w:val="24"/>
          <w:szCs w:val="24"/>
          <w:u w:val="single"/>
        </w:rPr>
        <w:t xml:space="preserve">______ __      </w:t>
      </w:r>
      <w:proofErr w:type="spellStart"/>
      <w:r w:rsidR="00D71B37">
        <w:rPr>
          <w:rFonts w:ascii="Times New Roman" w:hAnsi="Times New Roman" w:cs="Times New Roman"/>
          <w:sz w:val="24"/>
          <w:szCs w:val="24"/>
          <w:u w:val="single"/>
        </w:rPr>
        <w:t>С.В.Зубкова</w:t>
      </w:r>
      <w:proofErr w:type="spellEnd"/>
      <w:r w:rsidR="00845A4B">
        <w:rPr>
          <w:rFonts w:ascii="Times New Roman" w:hAnsi="Times New Roman" w:cs="Times New Roman"/>
          <w:sz w:val="24"/>
          <w:szCs w:val="24"/>
        </w:rPr>
        <w:t>_</w:t>
      </w:r>
      <w:r w:rsidR="00D71B37">
        <w:rPr>
          <w:rFonts w:ascii="Times New Roman" w:hAnsi="Times New Roman" w:cs="Times New Roman"/>
          <w:sz w:val="24"/>
          <w:szCs w:val="24"/>
        </w:rPr>
        <w:t>_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</w:rPr>
      </w:pPr>
      <w:r w:rsidRPr="00AF3DD9">
        <w:rPr>
          <w:rFonts w:ascii="Times New Roman" w:hAnsi="Times New Roman" w:cs="Times New Roman"/>
        </w:rPr>
        <w:t xml:space="preserve">             </w:t>
      </w:r>
      <w:r w:rsidR="00AF3DD9" w:rsidRPr="00AF3DD9">
        <w:rPr>
          <w:rFonts w:ascii="Times New Roman" w:hAnsi="Times New Roman" w:cs="Times New Roman"/>
        </w:rPr>
        <w:t xml:space="preserve">                           </w:t>
      </w:r>
      <w:r w:rsidRPr="00AF3DD9">
        <w:rPr>
          <w:rFonts w:ascii="Times New Roman" w:hAnsi="Times New Roman" w:cs="Times New Roman"/>
        </w:rPr>
        <w:t xml:space="preserve"> </w:t>
      </w:r>
      <w:r w:rsidR="00AF3DD9">
        <w:rPr>
          <w:rFonts w:ascii="Times New Roman" w:hAnsi="Times New Roman" w:cs="Times New Roman"/>
        </w:rPr>
        <w:t xml:space="preserve">                </w:t>
      </w:r>
      <w:r w:rsidRPr="00AF3DD9">
        <w:rPr>
          <w:rFonts w:ascii="Times New Roman" w:hAnsi="Times New Roman" w:cs="Times New Roman"/>
        </w:rPr>
        <w:t xml:space="preserve"> (до</w:t>
      </w:r>
      <w:r w:rsidR="00AF3DD9" w:rsidRPr="00AF3DD9">
        <w:rPr>
          <w:rFonts w:ascii="Times New Roman" w:hAnsi="Times New Roman" w:cs="Times New Roman"/>
        </w:rPr>
        <w:t xml:space="preserve">лжность)   </w:t>
      </w:r>
      <w:r w:rsidR="00AF3DD9">
        <w:rPr>
          <w:rFonts w:ascii="Times New Roman" w:hAnsi="Times New Roman" w:cs="Times New Roman"/>
        </w:rPr>
        <w:t xml:space="preserve">       </w:t>
      </w:r>
      <w:r w:rsidR="00AF3DD9" w:rsidRPr="00AF3DD9">
        <w:rPr>
          <w:rFonts w:ascii="Times New Roman" w:hAnsi="Times New Roman" w:cs="Times New Roman"/>
        </w:rPr>
        <w:t xml:space="preserve">  (подпись)     </w:t>
      </w:r>
      <w:r w:rsidR="00AF3DD9">
        <w:rPr>
          <w:rFonts w:ascii="Times New Roman" w:hAnsi="Times New Roman" w:cs="Times New Roman"/>
        </w:rPr>
        <w:t xml:space="preserve">         </w:t>
      </w:r>
      <w:r w:rsidRPr="00AF3DD9">
        <w:rPr>
          <w:rFonts w:ascii="Times New Roman" w:hAnsi="Times New Roman" w:cs="Times New Roman"/>
        </w:rPr>
        <w:t>(расшифровка подписи)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365" w:rsidRPr="00AF3DD9" w:rsidRDefault="00845A4B" w:rsidP="008D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</w:t>
      </w:r>
      <w:r w:rsidR="00AF3DD9">
        <w:rPr>
          <w:rFonts w:ascii="Times New Roman" w:hAnsi="Times New Roman" w:cs="Times New Roman"/>
          <w:sz w:val="24"/>
          <w:szCs w:val="24"/>
        </w:rPr>
        <w:t>20 ___</w:t>
      </w:r>
      <w:r w:rsidR="00707365" w:rsidRPr="00AF3DD9">
        <w:rPr>
          <w:rFonts w:ascii="Times New Roman" w:hAnsi="Times New Roman" w:cs="Times New Roman"/>
          <w:sz w:val="24"/>
          <w:szCs w:val="24"/>
        </w:rPr>
        <w:t>г.</w:t>
      </w:r>
      <w:r w:rsidR="008D7980" w:rsidRPr="00AF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6D" w:rsidRPr="008D7980" w:rsidRDefault="00E53E6D" w:rsidP="008D7980">
      <w:pPr>
        <w:pStyle w:val="ConsPlusNonformat"/>
        <w:jc w:val="both"/>
        <w:rPr>
          <w:rFonts w:ascii="Times New Roman" w:hAnsi="Times New Roman" w:cs="Times New Roman"/>
        </w:rPr>
        <w:sectPr w:rsidR="00E53E6D" w:rsidRPr="008D7980">
          <w:pgSz w:w="16838" w:h="11905" w:orient="landscape"/>
          <w:pgMar w:top="1559" w:right="1418" w:bottom="1276" w:left="1134" w:header="720" w:footer="720" w:gutter="0"/>
          <w:cols w:space="720"/>
        </w:sectPr>
      </w:pPr>
    </w:p>
    <w:p w:rsidR="00E53E6D" w:rsidRDefault="00E53E6D" w:rsidP="009623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135"/>
      <w:bookmarkEnd w:id="2"/>
      <w:r>
        <w:rPr>
          <w:rFonts w:ascii="Times New Roman" w:hAnsi="Times New Roman" w:cs="Times New Roman"/>
          <w:sz w:val="22"/>
          <w:szCs w:val="22"/>
        </w:rPr>
        <w:t>1 - Указывается номер государственного задания, по которому формируется отчет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2 - Формируется  при установлении государственного задания на оказание государственной  услуги  (услуг)  и  выполнение  работы 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  <w:bookmarkStart w:id="3" w:name="P1139"/>
      <w:bookmarkEnd w:id="3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3 - Формируется в соответствии с государственным заданием. 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</w:t>
      </w:r>
      <w:r w:rsidRPr="00BC6F3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При установлении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показателя достижения результатов выполнения государственного задания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  <w:bookmarkStart w:id="4" w:name="P1140"/>
      <w:bookmarkEnd w:id="4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6 -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11),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величинах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7 - Рассчитывается при формировании отчета за год как разница показателей граф 11, 13 и 14.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3E6D" w:rsidRDefault="00E53E6D" w:rsidP="00E53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3E6D" w:rsidSect="00E53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AF" w:rsidRDefault="00EA7BAF" w:rsidP="000D2956">
      <w:r>
        <w:separator/>
      </w:r>
    </w:p>
  </w:endnote>
  <w:endnote w:type="continuationSeparator" w:id="0">
    <w:p w:rsidR="00EA7BAF" w:rsidRDefault="00EA7BAF" w:rsidP="000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AF" w:rsidRDefault="00EA7BAF" w:rsidP="000D2956">
      <w:r>
        <w:separator/>
      </w:r>
    </w:p>
  </w:footnote>
  <w:footnote w:type="continuationSeparator" w:id="0">
    <w:p w:rsidR="00EA7BAF" w:rsidRDefault="00EA7BAF" w:rsidP="000D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990"/>
    <w:multiLevelType w:val="hybridMultilevel"/>
    <w:tmpl w:val="461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7"/>
    <w:rsid w:val="000017EB"/>
    <w:rsid w:val="00026932"/>
    <w:rsid w:val="00030142"/>
    <w:rsid w:val="00060127"/>
    <w:rsid w:val="0006110A"/>
    <w:rsid w:val="00065289"/>
    <w:rsid w:val="000702E5"/>
    <w:rsid w:val="00072D81"/>
    <w:rsid w:val="00082D4D"/>
    <w:rsid w:val="000A2278"/>
    <w:rsid w:val="000D2956"/>
    <w:rsid w:val="00115039"/>
    <w:rsid w:val="0014017A"/>
    <w:rsid w:val="00152A90"/>
    <w:rsid w:val="00162564"/>
    <w:rsid w:val="0017140E"/>
    <w:rsid w:val="00171AE9"/>
    <w:rsid w:val="0019212E"/>
    <w:rsid w:val="00195659"/>
    <w:rsid w:val="001C357B"/>
    <w:rsid w:val="001C3AE6"/>
    <w:rsid w:val="002011C1"/>
    <w:rsid w:val="00283C4D"/>
    <w:rsid w:val="00293B37"/>
    <w:rsid w:val="002A08F8"/>
    <w:rsid w:val="002A13C9"/>
    <w:rsid w:val="002B002A"/>
    <w:rsid w:val="002D5238"/>
    <w:rsid w:val="002F48CE"/>
    <w:rsid w:val="003372BF"/>
    <w:rsid w:val="0034394F"/>
    <w:rsid w:val="003476B8"/>
    <w:rsid w:val="00357EE9"/>
    <w:rsid w:val="00391D10"/>
    <w:rsid w:val="003C77F0"/>
    <w:rsid w:val="003E67EA"/>
    <w:rsid w:val="003F5F36"/>
    <w:rsid w:val="00436BC1"/>
    <w:rsid w:val="00446E56"/>
    <w:rsid w:val="00474E53"/>
    <w:rsid w:val="00485B5E"/>
    <w:rsid w:val="004A7092"/>
    <w:rsid w:val="00510CC4"/>
    <w:rsid w:val="005734D1"/>
    <w:rsid w:val="005A228C"/>
    <w:rsid w:val="005B463E"/>
    <w:rsid w:val="005D4206"/>
    <w:rsid w:val="005D53D7"/>
    <w:rsid w:val="00636C82"/>
    <w:rsid w:val="006414DF"/>
    <w:rsid w:val="00662306"/>
    <w:rsid w:val="00670FCC"/>
    <w:rsid w:val="00694718"/>
    <w:rsid w:val="006E52D2"/>
    <w:rsid w:val="006F4E39"/>
    <w:rsid w:val="007036C2"/>
    <w:rsid w:val="00707365"/>
    <w:rsid w:val="007150A2"/>
    <w:rsid w:val="0075083A"/>
    <w:rsid w:val="00774EE5"/>
    <w:rsid w:val="007D1190"/>
    <w:rsid w:val="007D6A4C"/>
    <w:rsid w:val="00820F5E"/>
    <w:rsid w:val="00845A4B"/>
    <w:rsid w:val="00851090"/>
    <w:rsid w:val="00853037"/>
    <w:rsid w:val="00893F5F"/>
    <w:rsid w:val="008A30DD"/>
    <w:rsid w:val="008B745B"/>
    <w:rsid w:val="008D214F"/>
    <w:rsid w:val="008D6B47"/>
    <w:rsid w:val="008D7980"/>
    <w:rsid w:val="008F09B3"/>
    <w:rsid w:val="008F20A9"/>
    <w:rsid w:val="009217AD"/>
    <w:rsid w:val="00937CCF"/>
    <w:rsid w:val="00960D5F"/>
    <w:rsid w:val="009623F9"/>
    <w:rsid w:val="00984A6A"/>
    <w:rsid w:val="00997373"/>
    <w:rsid w:val="009A5F43"/>
    <w:rsid w:val="009A6390"/>
    <w:rsid w:val="009E6B5C"/>
    <w:rsid w:val="00A41EB1"/>
    <w:rsid w:val="00A94BE5"/>
    <w:rsid w:val="00AB2060"/>
    <w:rsid w:val="00AB5D1C"/>
    <w:rsid w:val="00AD041B"/>
    <w:rsid w:val="00AE3DD8"/>
    <w:rsid w:val="00AF3DD9"/>
    <w:rsid w:val="00B05D97"/>
    <w:rsid w:val="00B061C5"/>
    <w:rsid w:val="00B0707A"/>
    <w:rsid w:val="00B368CC"/>
    <w:rsid w:val="00B928EB"/>
    <w:rsid w:val="00BC3E78"/>
    <w:rsid w:val="00BC6F3F"/>
    <w:rsid w:val="00BD7B5E"/>
    <w:rsid w:val="00C03778"/>
    <w:rsid w:val="00C82878"/>
    <w:rsid w:val="00C854A4"/>
    <w:rsid w:val="00CA49E5"/>
    <w:rsid w:val="00CD045B"/>
    <w:rsid w:val="00CE612C"/>
    <w:rsid w:val="00CF7E63"/>
    <w:rsid w:val="00D20B43"/>
    <w:rsid w:val="00D21B23"/>
    <w:rsid w:val="00D33B74"/>
    <w:rsid w:val="00D509A1"/>
    <w:rsid w:val="00D5411D"/>
    <w:rsid w:val="00D71B37"/>
    <w:rsid w:val="00D723F1"/>
    <w:rsid w:val="00DC2358"/>
    <w:rsid w:val="00DF4AA4"/>
    <w:rsid w:val="00E10335"/>
    <w:rsid w:val="00E110CF"/>
    <w:rsid w:val="00E31A47"/>
    <w:rsid w:val="00E3294E"/>
    <w:rsid w:val="00E53E6D"/>
    <w:rsid w:val="00EA7BAF"/>
    <w:rsid w:val="00EF4B41"/>
    <w:rsid w:val="00F31DDC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9" Type="http://schemas.openxmlformats.org/officeDocument/2006/relationships/hyperlink" Target="consultantplus://offline/ref=68B28DF2E4011CFC2CF5EB48AAE252BDB4F5C24C009C7A14E02E85D0D1r4d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7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8B28DF2E4011CFC2CF5EB48AAE252BDB4F5C04E039C7A14E02E85D0D1r4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17</Pages>
  <Words>3627</Words>
  <Characters>20678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Таблица 2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Часть 1. Сведения об оказываемых государственных услугах 2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Часть 2. Сведения о выполняемых работах 2</vt:lpstr>
    </vt:vector>
  </TitlesOfParts>
  <Company/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54</cp:revision>
  <cp:lastPrinted>2018-12-28T09:58:00Z</cp:lastPrinted>
  <dcterms:created xsi:type="dcterms:W3CDTF">2018-06-21T11:10:00Z</dcterms:created>
  <dcterms:modified xsi:type="dcterms:W3CDTF">2019-07-01T07:59:00Z</dcterms:modified>
</cp:coreProperties>
</file>